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12F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Queridos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Padres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Estudiantes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Gateway,</w:t>
      </w:r>
    </w:p>
    <w:p w14:paraId="37F0C5A0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2ADA64E4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Con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último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año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su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hijo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ya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es hora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comenzar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planificar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libro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anuario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sus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último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año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. Los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para </w:t>
      </w:r>
      <w:proofErr w:type="gram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padres</w:t>
      </w:r>
      <w:proofErr w:type="gram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son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mensajes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personalizados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para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estudiantes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último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año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que se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gradúan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y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aparecen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al final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anuario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. Hay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espacio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limitado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disponible (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por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orden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llegada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, primero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venir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y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servir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)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por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lo que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envíe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su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lo antes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posible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ya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que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precio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aumentará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después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1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Enero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, 2024.</w:t>
      </w:r>
      <w:r>
        <w:rPr>
          <w:rStyle w:val="xapple-converted-space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 </w:t>
      </w:r>
    </w:p>
    <w:p w14:paraId="175D4989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70DAC3EA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¡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Esté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año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hemos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bajado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considerablemente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precios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la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publicidad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! Los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tamaños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y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costos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son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siguientes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:</w:t>
      </w:r>
    </w:p>
    <w:p w14:paraId="139ADC3A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36FF460F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1/4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página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= $50.00</w:t>
      </w:r>
    </w:p>
    <w:p w14:paraId="7A2F6EA2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1/2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página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= $65.00</w:t>
      </w:r>
    </w:p>
    <w:p w14:paraId="08B43E1B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Página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Completa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= $100.00</w:t>
      </w:r>
    </w:p>
    <w:p w14:paraId="05BF5207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17BA7D35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Proceso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Pago: Los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pagos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deben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enviarse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línea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través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 </w:t>
      </w:r>
      <w:hyperlink r:id="rId4" w:tgtFrame="_blank" w:history="1">
        <w:r>
          <w:rPr>
            <w:rStyle w:val="Hyperlink"/>
            <w:rFonts w:ascii="UICTFontTextStyleBody" w:hAnsi="UICTFontTextStyleBody"/>
            <w:sz w:val="21"/>
            <w:szCs w:val="21"/>
            <w:bdr w:val="none" w:sz="0" w:space="0" w:color="auto" w:frame="1"/>
          </w:rPr>
          <w:t>myschoolbucks.com</w:t>
        </w:r>
      </w:hyperlink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haciendo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clic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para padres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estudiantes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senior.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Luego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designe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nombre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estudiante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anunció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anuario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la nota.</w:t>
      </w:r>
      <w:r>
        <w:rPr>
          <w:rStyle w:val="xapple-converted-space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 </w:t>
      </w:r>
    </w:p>
    <w:p w14:paraId="6862299A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18E2E080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Aquellos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que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prefieren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realizar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pago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mediante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cheque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pueden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hacerlo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la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oficina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principal. Cheques al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nombre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Gateway High School y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nombre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estudiante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anunció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anuario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último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año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la nota del cheque.</w:t>
      </w:r>
      <w:r>
        <w:rPr>
          <w:rStyle w:val="xapple-converted-space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 </w:t>
      </w:r>
    </w:p>
    <w:p w14:paraId="52CB4306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5AD723AE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Si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prometidos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son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una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barrera para la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participación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comuníquese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con Nicole Mehit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 </w:t>
      </w:r>
      <w:hyperlink r:id="rId5" w:history="1">
        <w:r>
          <w:rPr>
            <w:rStyle w:val="Hyperlink"/>
            <w:rFonts w:ascii="UICTFontTextStyleBody" w:hAnsi="UICTFontTextStyleBody"/>
            <w:sz w:val="21"/>
            <w:szCs w:val="21"/>
            <w:bdr w:val="none" w:sz="0" w:space="0" w:color="auto" w:frame="1"/>
          </w:rPr>
          <w:t>Nicole.mehit@osceolaschools.net</w:t>
        </w:r>
      </w:hyperlink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Nuestro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objetivo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es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ver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cada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familia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que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desee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un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para que un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estudiante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pueda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participar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.</w:t>
      </w:r>
    </w:p>
    <w:p w14:paraId="0A80B6A3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06EB3853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Proceso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envío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: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los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envíos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anuncios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deben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realizarse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más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tardar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viernes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30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diciembre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2022.</w:t>
      </w:r>
    </w:p>
    <w:p w14:paraId="08DC88F8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0F7F4A25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Una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vez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que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haya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realizado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pago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haga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lo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siguiente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por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correo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electrónico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 </w:t>
      </w:r>
      <w:hyperlink r:id="rId6" w:history="1">
        <w:r>
          <w:rPr>
            <w:rStyle w:val="Hyperlink"/>
            <w:rFonts w:ascii="UICTFontTextStyleBody" w:hAnsi="UICTFontTextStyleBody"/>
            <w:sz w:val="21"/>
            <w:szCs w:val="21"/>
            <w:bdr w:val="none" w:sz="0" w:space="0" w:color="auto" w:frame="1"/>
          </w:rPr>
          <w:t>Nicole.mehit@osceolaschools.net</w:t>
        </w:r>
      </w:hyperlink>
      <w:r>
        <w:rPr>
          <w:rStyle w:val="xs3"/>
          <w:rFonts w:ascii="UICTFontTextStyleBody" w:hAnsi="UICTFontTextStyleBody"/>
          <w:color w:val="242424"/>
          <w:sz w:val="21"/>
          <w:szCs w:val="21"/>
          <w:u w:val="single"/>
          <w:bdr w:val="none" w:sz="0" w:space="0" w:color="auto" w:frame="1"/>
        </w:rPr>
        <w:t>.</w:t>
      </w:r>
    </w:p>
    <w:p w14:paraId="214C1BD3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7FD431D5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Please note the following submission process:</w:t>
      </w:r>
    </w:p>
    <w:p w14:paraId="0A88C3D3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- The subject if your email should be Student Last Name, Student First Name (Example: Smith, Heather)</w:t>
      </w:r>
    </w:p>
    <w:p w14:paraId="3BCD2A7A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- The body of the email should be in the following format:</w:t>
      </w:r>
    </w:p>
    <w:p w14:paraId="48E36655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Ad Size</w:t>
      </w:r>
    </w:p>
    <w:p w14:paraId="56D9A6D1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Text: (message you want to write to your senior)</w:t>
      </w:r>
    </w:p>
    <w:p w14:paraId="76E174E4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Payembt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Submission/Date:</w:t>
      </w:r>
    </w:p>
    <w:p w14:paraId="424E4E48" w14:textId="629E8AC5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-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Attatch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All Photos (in digital form -.jpg only)</w:t>
      </w:r>
    </w:p>
    <w:p w14:paraId="511DF8F2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05E43F1F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Confirmación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: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Recibirá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un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correo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electrónico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confirmación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cuando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nuestro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personal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anuario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haya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procesado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toda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su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información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y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pago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.</w:t>
      </w:r>
    </w:p>
    <w:p w14:paraId="20564E9F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2A12F2BE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Si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desea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ayuda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en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proceso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comuníquese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con Nicole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Mejit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al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correo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electrónico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indicado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anteriormente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.</w:t>
      </w:r>
    </w:p>
    <w:p w14:paraId="33F739B7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2E6E0164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Atentamente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,</w:t>
      </w:r>
    </w:p>
    <w:p w14:paraId="4D381FFC" w14:textId="77777777" w:rsidR="00AC1023" w:rsidRDefault="00AC1023" w:rsidP="00AC1023">
      <w:pPr>
        <w:pStyle w:val="xp2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</w:p>
    <w:p w14:paraId="7D2FEB66" w14:textId="77777777" w:rsidR="00AC1023" w:rsidRDefault="00AC1023" w:rsidP="00AC1023">
      <w:pPr>
        <w:pStyle w:val="xp3"/>
        <w:shd w:val="clear" w:color="auto" w:fill="FFFFFF"/>
        <w:spacing w:before="0" w:beforeAutospacing="0" w:after="0" w:afterAutospacing="0"/>
        <w:rPr>
          <w:rFonts w:ascii=".AppleSystemUIFont" w:hAnsi=".AppleSystemUIFont"/>
          <w:color w:val="242424"/>
          <w:sz w:val="21"/>
          <w:szCs w:val="21"/>
        </w:rPr>
      </w:pPr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Personal del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anuario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de la </w:t>
      </w:r>
      <w:proofErr w:type="spellStart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>escuela</w:t>
      </w:r>
      <w:proofErr w:type="spellEnd"/>
      <w:r>
        <w:rPr>
          <w:rStyle w:val="xs2"/>
          <w:rFonts w:ascii="UICTFontTextStyleBody" w:hAnsi="UICTFontTextStyleBody"/>
          <w:color w:val="242424"/>
          <w:sz w:val="21"/>
          <w:szCs w:val="21"/>
          <w:bdr w:val="none" w:sz="0" w:space="0" w:color="auto" w:frame="1"/>
        </w:rPr>
        <w:t xml:space="preserve"> Gateway High School.</w:t>
      </w:r>
    </w:p>
    <w:p w14:paraId="24C202EE" w14:textId="77777777" w:rsidR="00ED375A" w:rsidRDefault="00ED375A"/>
    <w:sectPr w:rsidR="00ED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23"/>
    <w:rsid w:val="0013220F"/>
    <w:rsid w:val="009A5708"/>
    <w:rsid w:val="00AC1023"/>
    <w:rsid w:val="00E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9B1F"/>
  <w15:docId w15:val="{FCDD3BBD-D853-488B-A5C2-6878AEC6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AC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AC1023"/>
  </w:style>
  <w:style w:type="paragraph" w:customStyle="1" w:styleId="xp2">
    <w:name w:val="x_p2"/>
    <w:basedOn w:val="Normal"/>
    <w:rsid w:val="00AC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AC1023"/>
  </w:style>
  <w:style w:type="paragraph" w:customStyle="1" w:styleId="xp3">
    <w:name w:val="x_p3"/>
    <w:basedOn w:val="Normal"/>
    <w:rsid w:val="00AC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AC1023"/>
  </w:style>
  <w:style w:type="character" w:styleId="Hyperlink">
    <w:name w:val="Hyperlink"/>
    <w:basedOn w:val="DefaultParagraphFont"/>
    <w:uiPriority w:val="99"/>
    <w:semiHidden/>
    <w:unhideWhenUsed/>
    <w:rsid w:val="00AC1023"/>
    <w:rPr>
      <w:color w:val="0000FF"/>
      <w:u w:val="single"/>
    </w:rPr>
  </w:style>
  <w:style w:type="character" w:customStyle="1" w:styleId="xs3">
    <w:name w:val="x_s3"/>
    <w:basedOn w:val="DefaultParagraphFont"/>
    <w:rsid w:val="00AC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mehit@osceolaschools.net" TargetMode="External"/><Relationship Id="rId5" Type="http://schemas.openxmlformats.org/officeDocument/2006/relationships/hyperlink" Target="mailto:Nicole.mehit@osceolaschools.net" TargetMode="External"/><Relationship Id="rId4" Type="http://schemas.openxmlformats.org/officeDocument/2006/relationships/hyperlink" Target="https://protect-usb.mimecast.com/s/7Pg-CN7ogoi5A5gSmwn2c?domain=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Mehit</dc:creator>
  <cp:keywords/>
  <dc:description/>
  <cp:lastModifiedBy>Nicole Mehit</cp:lastModifiedBy>
  <cp:revision>1</cp:revision>
  <cp:lastPrinted>2023-10-16T14:20:00Z</cp:lastPrinted>
  <dcterms:created xsi:type="dcterms:W3CDTF">2023-10-16T14:19:00Z</dcterms:created>
  <dcterms:modified xsi:type="dcterms:W3CDTF">2023-10-29T20:09:00Z</dcterms:modified>
</cp:coreProperties>
</file>